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E8FA" w14:textId="77777777" w:rsidR="00CB0203" w:rsidRDefault="00B90520">
      <w:pPr>
        <w:pStyle w:val="BodyText"/>
        <w:spacing w:before="77"/>
        <w:ind w:left="120"/>
      </w:pPr>
      <w:r>
        <w:t>SAN</w:t>
      </w:r>
      <w:r>
        <w:rPr>
          <w:spacing w:val="-8"/>
        </w:rPr>
        <w:t xml:space="preserve"> </w:t>
      </w:r>
      <w:r>
        <w:t>MATEO</w:t>
      </w:r>
      <w:r>
        <w:rPr>
          <w:spacing w:val="-7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AGING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01E1ADB8" w14:textId="4DB1D81C" w:rsidR="00CB0203" w:rsidRDefault="00B90520">
      <w:pPr>
        <w:pStyle w:val="BodyText"/>
        <w:spacing w:before="12" w:line="256" w:lineRule="auto"/>
        <w:ind w:left="113" w:right="4914" w:firstLine="55"/>
      </w:pPr>
      <w:r>
        <w:t>Management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(MIS)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FCSP (Revised 0</w:t>
      </w:r>
      <w:r w:rsidR="00CB5653">
        <w:t>6.202</w:t>
      </w:r>
      <w:r w:rsidR="00511EF3">
        <w:t>4</w:t>
      </w:r>
      <w:r>
        <w:t>)</w:t>
      </w:r>
    </w:p>
    <w:p w14:paraId="49D218BA" w14:textId="77777777" w:rsidR="00CB0203" w:rsidRDefault="00CB0203">
      <w:pPr>
        <w:pStyle w:val="BodyText"/>
        <w:rPr>
          <w:sz w:val="14"/>
        </w:rPr>
      </w:pPr>
    </w:p>
    <w:p w14:paraId="1C0B69D9" w14:textId="7A951049" w:rsidR="00CB0203" w:rsidRDefault="00B90520">
      <w:pPr>
        <w:pStyle w:val="Title"/>
        <w:spacing w:line="302" w:lineRule="auto"/>
      </w:pPr>
      <w:r>
        <w:rPr>
          <w:noProof/>
        </w:rPr>
        <w:drawing>
          <wp:anchor distT="0" distB="0" distL="0" distR="0" simplePos="0" relativeHeight="487362560" behindDoc="1" locked="0" layoutInCell="1" allowOverlap="1" wp14:anchorId="358B3C8A" wp14:editId="399E5565">
            <wp:simplePos x="0" y="0"/>
            <wp:positionH relativeFrom="page">
              <wp:posOffset>1829054</wp:posOffset>
            </wp:positionH>
            <wp:positionV relativeFrom="paragraph">
              <wp:posOffset>695094</wp:posOffset>
            </wp:positionV>
            <wp:extent cx="237198" cy="1661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98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072" behindDoc="1" locked="0" layoutInCell="1" allowOverlap="1" wp14:anchorId="0A3EE6AD" wp14:editId="2A242C4D">
            <wp:simplePos x="0" y="0"/>
            <wp:positionH relativeFrom="page">
              <wp:posOffset>2636773</wp:posOffset>
            </wp:positionH>
            <wp:positionV relativeFrom="paragraph">
              <wp:posOffset>695094</wp:posOffset>
            </wp:positionV>
            <wp:extent cx="230290" cy="1661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9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Family</w:t>
      </w:r>
      <w:r>
        <w:rPr>
          <w:spacing w:val="-14"/>
        </w:rPr>
        <w:t xml:space="preserve"> </w:t>
      </w:r>
      <w:r>
        <w:t>Caregiver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Program Caring for Elderly / Caring for Child</w:t>
      </w:r>
      <w:r w:rsidR="003F08AD">
        <w:t xml:space="preserve"> FY </w:t>
      </w:r>
      <w:r w:rsidR="00511EF3">
        <w:t>2024-2025</w:t>
      </w:r>
    </w:p>
    <w:p w14:paraId="7CE85EE1" w14:textId="77777777" w:rsidR="00CB0203" w:rsidRDefault="00CB0203">
      <w:pPr>
        <w:pStyle w:val="BodyText"/>
        <w:rPr>
          <w:b/>
          <w:sz w:val="25"/>
        </w:rPr>
      </w:pPr>
    </w:p>
    <w:tbl>
      <w:tblPr>
        <w:tblW w:w="1002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3646"/>
        <w:gridCol w:w="1245"/>
        <w:gridCol w:w="1150"/>
        <w:gridCol w:w="990"/>
        <w:gridCol w:w="1980"/>
      </w:tblGrid>
      <w:tr w:rsidR="00CB0203" w14:paraId="30FF3A59" w14:textId="77777777" w:rsidTr="00827A77">
        <w:trPr>
          <w:trHeight w:val="618"/>
        </w:trPr>
        <w:tc>
          <w:tcPr>
            <w:tcW w:w="4656" w:type="dxa"/>
            <w:gridSpan w:val="2"/>
          </w:tcPr>
          <w:p w14:paraId="798CCEA7" w14:textId="77777777" w:rsidR="00CB0203" w:rsidRDefault="00B90520">
            <w:pPr>
              <w:pStyle w:val="TableParagraph"/>
              <w:tabs>
                <w:tab w:val="left" w:pos="2037"/>
                <w:tab w:val="left" w:pos="3298"/>
              </w:tabs>
              <w:spacing w:before="2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Addition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Correction</w:t>
            </w:r>
          </w:p>
        </w:tc>
        <w:tc>
          <w:tcPr>
            <w:tcW w:w="5365" w:type="dxa"/>
            <w:gridSpan w:val="4"/>
          </w:tcPr>
          <w:p w14:paraId="29E0D2AF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(Mo/Yr):</w:t>
            </w:r>
          </w:p>
        </w:tc>
      </w:tr>
      <w:tr w:rsidR="00CB0203" w14:paraId="3B003FC7" w14:textId="77777777" w:rsidTr="00827A77">
        <w:trPr>
          <w:trHeight w:val="604"/>
        </w:trPr>
        <w:tc>
          <w:tcPr>
            <w:tcW w:w="4656" w:type="dxa"/>
            <w:gridSpan w:val="2"/>
          </w:tcPr>
          <w:p w14:paraId="4A6E39B4" w14:textId="77777777" w:rsidR="00CB0203" w:rsidRDefault="00B90520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Reporting:</w:t>
            </w:r>
          </w:p>
        </w:tc>
        <w:tc>
          <w:tcPr>
            <w:tcW w:w="5365" w:type="dxa"/>
            <w:gridSpan w:val="4"/>
          </w:tcPr>
          <w:p w14:paraId="01A89246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</w:p>
        </w:tc>
      </w:tr>
      <w:tr w:rsidR="00CB0203" w14:paraId="4F790363" w14:textId="77777777" w:rsidTr="00827A77">
        <w:trPr>
          <w:trHeight w:val="618"/>
        </w:trPr>
        <w:tc>
          <w:tcPr>
            <w:tcW w:w="10021" w:type="dxa"/>
            <w:gridSpan w:val="6"/>
          </w:tcPr>
          <w:p w14:paraId="139B7F8D" w14:textId="77777777" w:rsidR="00CB0203" w:rsidRDefault="00B90520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Caregivers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Served:</w:t>
            </w:r>
          </w:p>
        </w:tc>
      </w:tr>
      <w:tr w:rsidR="00CB0203" w14:paraId="4FA5AA45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7083CB86" w14:textId="40476771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990" w:type="dxa"/>
            <w:shd w:val="clear" w:color="auto" w:fill="C0C0C0"/>
          </w:tcPr>
          <w:p w14:paraId="0B23B65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7417C9CD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56CD905F" w14:textId="77777777" w:rsidTr="00827A77">
        <w:trPr>
          <w:trHeight w:val="227"/>
        </w:trPr>
        <w:tc>
          <w:tcPr>
            <w:tcW w:w="1010" w:type="dxa"/>
          </w:tcPr>
          <w:p w14:paraId="22B52C8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B7988AA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150" w:type="dxa"/>
          </w:tcPr>
          <w:p w14:paraId="207CAAE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69B4AB1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3148F6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F7C22C" w14:textId="77777777" w:rsidTr="00827A77">
        <w:trPr>
          <w:trHeight w:val="227"/>
        </w:trPr>
        <w:tc>
          <w:tcPr>
            <w:tcW w:w="1010" w:type="dxa"/>
          </w:tcPr>
          <w:p w14:paraId="31FBEF39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91525B7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Group</w:t>
            </w:r>
          </w:p>
        </w:tc>
        <w:tc>
          <w:tcPr>
            <w:tcW w:w="1150" w:type="dxa"/>
          </w:tcPr>
          <w:p w14:paraId="2B54A650" w14:textId="2E39BEDE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 w:rsidR="005C13AA">
              <w:rPr>
                <w:spacing w:val="-3"/>
                <w:sz w:val="20"/>
              </w:rPr>
              <w:t xml:space="preserve"> Session</w:t>
            </w:r>
          </w:p>
        </w:tc>
        <w:tc>
          <w:tcPr>
            <w:tcW w:w="990" w:type="dxa"/>
          </w:tcPr>
          <w:p w14:paraId="697D13D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E6E2113" w14:textId="138F40DF" w:rsidR="00CB0203" w:rsidRDefault="005C13AA" w:rsidP="005C13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3FDA7AB4" w14:textId="77777777" w:rsidTr="00827A77">
        <w:trPr>
          <w:trHeight w:val="227"/>
        </w:trPr>
        <w:tc>
          <w:tcPr>
            <w:tcW w:w="1010" w:type="dxa"/>
          </w:tcPr>
          <w:p w14:paraId="78E0FDF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A7B700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150" w:type="dxa"/>
          </w:tcPr>
          <w:p w14:paraId="1C85961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4BDB7FC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EC2524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974F460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188F9B03" w14:textId="0E581EEA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Respite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  <w:tc>
          <w:tcPr>
            <w:tcW w:w="990" w:type="dxa"/>
            <w:shd w:val="clear" w:color="auto" w:fill="C0C0C0"/>
          </w:tcPr>
          <w:p w14:paraId="583A7052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54F3D666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030336C6" w14:textId="77777777" w:rsidTr="00827A77">
        <w:trPr>
          <w:trHeight w:val="227"/>
        </w:trPr>
        <w:tc>
          <w:tcPr>
            <w:tcW w:w="1010" w:type="dxa"/>
          </w:tcPr>
          <w:p w14:paraId="06CFE13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000BD3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150" w:type="dxa"/>
          </w:tcPr>
          <w:p w14:paraId="6768FCCA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41B6C89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C3A48B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449159B" w14:textId="77777777" w:rsidTr="00827A77">
        <w:trPr>
          <w:trHeight w:val="227"/>
        </w:trPr>
        <w:tc>
          <w:tcPr>
            <w:tcW w:w="1010" w:type="dxa"/>
          </w:tcPr>
          <w:p w14:paraId="0800DEB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46C34B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150" w:type="dxa"/>
          </w:tcPr>
          <w:p w14:paraId="6630544F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671F3B2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42C586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53751134" w14:textId="77777777" w:rsidTr="00827A77">
        <w:trPr>
          <w:trHeight w:val="227"/>
        </w:trPr>
        <w:tc>
          <w:tcPr>
            <w:tcW w:w="1010" w:type="dxa"/>
          </w:tcPr>
          <w:p w14:paraId="22CEA42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C7BC1D5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150" w:type="dxa"/>
          </w:tcPr>
          <w:p w14:paraId="62C7F087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2B63577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D1F43B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6EA" w14:paraId="4B894406" w14:textId="77777777" w:rsidTr="00827A77">
        <w:trPr>
          <w:trHeight w:val="227"/>
        </w:trPr>
        <w:tc>
          <w:tcPr>
            <w:tcW w:w="1010" w:type="dxa"/>
          </w:tcPr>
          <w:p w14:paraId="4152603B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4297CB" w14:textId="49C271BE" w:rsidR="00B206EA" w:rsidRDefault="00B206EA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 Respite Other</w:t>
            </w:r>
          </w:p>
        </w:tc>
        <w:tc>
          <w:tcPr>
            <w:tcW w:w="1150" w:type="dxa"/>
          </w:tcPr>
          <w:p w14:paraId="65C610D9" w14:textId="26B6CC68" w:rsidR="00B206EA" w:rsidRDefault="00B206EA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 hour</w:t>
            </w:r>
          </w:p>
        </w:tc>
        <w:tc>
          <w:tcPr>
            <w:tcW w:w="990" w:type="dxa"/>
          </w:tcPr>
          <w:p w14:paraId="7A814752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C9A039C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E00889F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4D21D64D" w14:textId="65A6A7B6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Supplemental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C0C0C0"/>
          </w:tcPr>
          <w:p w14:paraId="26271CB8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45858307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69D45DDA" w14:textId="77777777" w:rsidTr="00827A77">
        <w:trPr>
          <w:trHeight w:val="227"/>
        </w:trPr>
        <w:tc>
          <w:tcPr>
            <w:tcW w:w="1010" w:type="dxa"/>
          </w:tcPr>
          <w:p w14:paraId="658616DF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428646B" w14:textId="15858F89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Assistive</w:t>
            </w:r>
            <w:r>
              <w:rPr>
                <w:spacing w:val="-10"/>
                <w:sz w:val="20"/>
              </w:rPr>
              <w:t xml:space="preserve"> </w:t>
            </w:r>
            <w:r w:rsidR="00501F85">
              <w:rPr>
                <w:sz w:val="20"/>
              </w:rPr>
              <w:t>Technology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150" w:type="dxa"/>
          </w:tcPr>
          <w:p w14:paraId="7CA13CED" w14:textId="77777777" w:rsidR="00CB0203" w:rsidRDefault="00B90520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990" w:type="dxa"/>
          </w:tcPr>
          <w:p w14:paraId="50AB4B0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66B34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0E872D3E" w14:textId="77777777" w:rsidTr="00827A77">
        <w:trPr>
          <w:trHeight w:val="227"/>
        </w:trPr>
        <w:tc>
          <w:tcPr>
            <w:tcW w:w="1010" w:type="dxa"/>
          </w:tcPr>
          <w:p w14:paraId="3A9A5862" w14:textId="7D500A36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4E3D73E1" w14:textId="38C29355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Caregiving Assessment </w:t>
            </w:r>
          </w:p>
        </w:tc>
        <w:tc>
          <w:tcPr>
            <w:tcW w:w="1150" w:type="dxa"/>
          </w:tcPr>
          <w:p w14:paraId="26935522" w14:textId="40FFEE23" w:rsidR="00501F85" w:rsidRDefault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 hour</w:t>
            </w:r>
          </w:p>
        </w:tc>
        <w:tc>
          <w:tcPr>
            <w:tcW w:w="990" w:type="dxa"/>
          </w:tcPr>
          <w:p w14:paraId="7D35BD62" w14:textId="77777777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1AF561C" w14:textId="77777777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7189D5A8" w14:textId="77777777" w:rsidTr="00827A77">
        <w:trPr>
          <w:trHeight w:val="227"/>
        </w:trPr>
        <w:tc>
          <w:tcPr>
            <w:tcW w:w="1010" w:type="dxa"/>
          </w:tcPr>
          <w:p w14:paraId="1E2DED6D" w14:textId="0028814D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2FA25D1" w14:textId="2CF519ED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Consumable Supplies</w:t>
            </w:r>
          </w:p>
        </w:tc>
        <w:tc>
          <w:tcPr>
            <w:tcW w:w="1150" w:type="dxa"/>
          </w:tcPr>
          <w:p w14:paraId="3189BE1C" w14:textId="51F0605B" w:rsidR="00501F85" w:rsidRDefault="00501F85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990" w:type="dxa"/>
          </w:tcPr>
          <w:p w14:paraId="0C4F0354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E3F681C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557FFA07" w14:textId="77777777" w:rsidTr="00827A77">
        <w:trPr>
          <w:trHeight w:val="227"/>
        </w:trPr>
        <w:tc>
          <w:tcPr>
            <w:tcW w:w="1010" w:type="dxa"/>
          </w:tcPr>
          <w:p w14:paraId="3F8EC299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2CC2CBD" w14:textId="4684D487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Caregiving Legal Consultation </w:t>
            </w:r>
          </w:p>
        </w:tc>
        <w:tc>
          <w:tcPr>
            <w:tcW w:w="1150" w:type="dxa"/>
          </w:tcPr>
          <w:p w14:paraId="4DDD419A" w14:textId="5CE89A5F" w:rsidR="00501F85" w:rsidRDefault="00501F85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 hour</w:t>
            </w:r>
          </w:p>
        </w:tc>
        <w:tc>
          <w:tcPr>
            <w:tcW w:w="990" w:type="dxa"/>
          </w:tcPr>
          <w:p w14:paraId="3C2A7CD9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5046ABF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77DE27CA" w14:textId="77777777" w:rsidTr="00827A77">
        <w:trPr>
          <w:trHeight w:val="227"/>
        </w:trPr>
        <w:tc>
          <w:tcPr>
            <w:tcW w:w="1010" w:type="dxa"/>
          </w:tcPr>
          <w:p w14:paraId="5EDEEB3B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8F3172B" w14:textId="305C045A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Registry</w:t>
            </w:r>
          </w:p>
        </w:tc>
        <w:tc>
          <w:tcPr>
            <w:tcW w:w="1150" w:type="dxa"/>
          </w:tcPr>
          <w:p w14:paraId="10CC9335" w14:textId="551FC7FC" w:rsidR="00501F85" w:rsidRDefault="00501F85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13380FC7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8C20F9F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4610FE42" w14:textId="77777777" w:rsidTr="00827A77">
        <w:trPr>
          <w:trHeight w:val="227"/>
        </w:trPr>
        <w:tc>
          <w:tcPr>
            <w:tcW w:w="1010" w:type="dxa"/>
          </w:tcPr>
          <w:p w14:paraId="132170C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04F144F0" w14:textId="7667C83E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0"/>
                <w:sz w:val="20"/>
              </w:rPr>
              <w:t xml:space="preserve"> </w:t>
            </w:r>
            <w:r w:rsidR="00501F85">
              <w:rPr>
                <w:sz w:val="20"/>
              </w:rPr>
              <w:t xml:space="preserve">Modifications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2140" w:type="dxa"/>
            <w:gridSpan w:val="2"/>
          </w:tcPr>
          <w:p w14:paraId="36EE6435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modification</w:t>
            </w:r>
          </w:p>
        </w:tc>
        <w:tc>
          <w:tcPr>
            <w:tcW w:w="1980" w:type="dxa"/>
          </w:tcPr>
          <w:p w14:paraId="728727D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72181735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1961B2C4" w14:textId="457CCD81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  <w:r>
              <w:rPr>
                <w:b/>
                <w:spacing w:val="35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C0C0C0"/>
          </w:tcPr>
          <w:p w14:paraId="5413BA21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13D87548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711072F7" w14:textId="77777777" w:rsidTr="00827A77">
        <w:trPr>
          <w:trHeight w:val="227"/>
        </w:trPr>
        <w:tc>
          <w:tcPr>
            <w:tcW w:w="1010" w:type="dxa"/>
          </w:tcPr>
          <w:p w14:paraId="213F341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BEC05C" w14:textId="4FA5B1B5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 w:rsidR="00501F85">
              <w:rPr>
                <w:spacing w:val="-2"/>
                <w:sz w:val="20"/>
              </w:rPr>
              <w:t>Case Management</w:t>
            </w:r>
          </w:p>
        </w:tc>
        <w:tc>
          <w:tcPr>
            <w:tcW w:w="1150" w:type="dxa"/>
          </w:tcPr>
          <w:p w14:paraId="00E64704" w14:textId="0930ABFB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 w:rsidR="00237782">
              <w:rPr>
                <w:spacing w:val="-2"/>
                <w:sz w:val="20"/>
              </w:rPr>
              <w:t>hour</w:t>
            </w:r>
          </w:p>
        </w:tc>
        <w:tc>
          <w:tcPr>
            <w:tcW w:w="990" w:type="dxa"/>
          </w:tcPr>
          <w:p w14:paraId="1D3F23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A4C02B4" w14:textId="73620CBA" w:rsidR="00CB0203" w:rsidRDefault="00CB0203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</w:p>
        </w:tc>
      </w:tr>
      <w:tr w:rsidR="00CB0203" w14:paraId="0C3F188F" w14:textId="77777777" w:rsidTr="00827A77">
        <w:trPr>
          <w:trHeight w:val="227"/>
        </w:trPr>
        <w:tc>
          <w:tcPr>
            <w:tcW w:w="1010" w:type="dxa"/>
          </w:tcPr>
          <w:p w14:paraId="1F175F7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EB5048E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150" w:type="dxa"/>
          </w:tcPr>
          <w:p w14:paraId="617CB69E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990" w:type="dxa"/>
          </w:tcPr>
          <w:p w14:paraId="0876AEF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C239605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7BCC6CED" w14:textId="77777777" w:rsidTr="00827A77">
        <w:trPr>
          <w:trHeight w:val="227"/>
        </w:trPr>
        <w:tc>
          <w:tcPr>
            <w:tcW w:w="1010" w:type="dxa"/>
          </w:tcPr>
          <w:p w14:paraId="1AC6E8A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BD76D8F" w14:textId="32069C93" w:rsidR="00CB0203" w:rsidRDefault="00827A77" w:rsidP="00501F85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Caregiver Legal Services</w:t>
            </w:r>
          </w:p>
        </w:tc>
        <w:tc>
          <w:tcPr>
            <w:tcW w:w="1150" w:type="dxa"/>
          </w:tcPr>
          <w:p w14:paraId="7292F790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990" w:type="dxa"/>
          </w:tcPr>
          <w:p w14:paraId="0B304FB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76FEC6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C5BB067" w14:textId="77777777" w:rsidTr="00827A77">
        <w:trPr>
          <w:trHeight w:val="227"/>
        </w:trPr>
        <w:tc>
          <w:tcPr>
            <w:tcW w:w="5901" w:type="dxa"/>
            <w:gridSpan w:val="3"/>
            <w:shd w:val="clear" w:color="auto" w:fill="C0C0C0"/>
          </w:tcPr>
          <w:p w14:paraId="6C7BAD91" w14:textId="5FE4A64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1150" w:type="dxa"/>
            <w:shd w:val="clear" w:color="auto" w:fill="C0C0C0"/>
          </w:tcPr>
          <w:p w14:paraId="5FBE7C0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C0C0C0"/>
          </w:tcPr>
          <w:p w14:paraId="29A9D99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740E1C2C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48204B10" w14:textId="77777777" w:rsidTr="00827A77">
        <w:trPr>
          <w:trHeight w:val="227"/>
        </w:trPr>
        <w:tc>
          <w:tcPr>
            <w:tcW w:w="1010" w:type="dxa"/>
          </w:tcPr>
          <w:p w14:paraId="448B595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30EEB34C" w14:textId="362BA75B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Information</w:t>
            </w:r>
            <w:r w:rsidR="00827A77">
              <w:rPr>
                <w:spacing w:val="-11"/>
                <w:sz w:val="20"/>
              </w:rPr>
              <w:t xml:space="preserve"> Services</w:t>
            </w:r>
          </w:p>
        </w:tc>
        <w:tc>
          <w:tcPr>
            <w:tcW w:w="1150" w:type="dxa"/>
          </w:tcPr>
          <w:p w14:paraId="506144E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990" w:type="dxa"/>
          </w:tcPr>
          <w:p w14:paraId="3E9D00AC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282FAD8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87E78E0" w14:textId="77777777" w:rsidTr="00827A77">
        <w:trPr>
          <w:trHeight w:val="227"/>
        </w:trPr>
        <w:tc>
          <w:tcPr>
            <w:tcW w:w="10021" w:type="dxa"/>
            <w:gridSpan w:val="6"/>
          </w:tcPr>
          <w:p w14:paraId="6CFD9D0A" w14:textId="77777777" w:rsidR="00CB0203" w:rsidRDefault="00B90520">
            <w:pPr>
              <w:pStyle w:val="TableParagraph"/>
              <w:spacing w:line="207" w:lineRule="exact"/>
              <w:ind w:left="9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Unduplicated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Report.</w:t>
            </w:r>
          </w:p>
        </w:tc>
      </w:tr>
      <w:tr w:rsidR="00CB0203" w14:paraId="414D9FED" w14:textId="77777777" w:rsidTr="00827A77">
        <w:trPr>
          <w:trHeight w:val="227"/>
        </w:trPr>
        <w:tc>
          <w:tcPr>
            <w:tcW w:w="10021" w:type="dxa"/>
            <w:gridSpan w:val="6"/>
            <w:shd w:val="clear" w:color="auto" w:fill="C0C0C0"/>
          </w:tcPr>
          <w:p w14:paraId="06F0071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358E37" w14:textId="77777777" w:rsidTr="00827A77">
        <w:trPr>
          <w:trHeight w:val="227"/>
        </w:trPr>
        <w:tc>
          <w:tcPr>
            <w:tcW w:w="10021" w:type="dxa"/>
            <w:gridSpan w:val="6"/>
          </w:tcPr>
          <w:p w14:paraId="59FD305F" w14:textId="77777777" w:rsidR="00CB0203" w:rsidRDefault="00B90520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 report is 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knowledge.</w:t>
            </w:r>
          </w:p>
        </w:tc>
      </w:tr>
      <w:tr w:rsidR="00CB0203" w14:paraId="3837E5B7" w14:textId="77777777" w:rsidTr="00827A77">
        <w:trPr>
          <w:trHeight w:val="764"/>
        </w:trPr>
        <w:tc>
          <w:tcPr>
            <w:tcW w:w="5901" w:type="dxa"/>
            <w:gridSpan w:val="3"/>
          </w:tcPr>
          <w:p w14:paraId="5E9DCEC9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6712EA0E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5BAA10A6" w14:textId="77777777" w:rsidR="00CB0203" w:rsidRDefault="00B90520">
            <w:pPr>
              <w:pStyle w:val="TableParagraph"/>
              <w:spacing w:before="153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4120" w:type="dxa"/>
            <w:gridSpan w:val="3"/>
          </w:tcPr>
          <w:p w14:paraId="264D89EC" w14:textId="77777777" w:rsidR="00CB0203" w:rsidRDefault="00CB0203">
            <w:pPr>
              <w:pStyle w:val="TableParagraph"/>
              <w:rPr>
                <w:b/>
              </w:rPr>
            </w:pPr>
          </w:p>
          <w:p w14:paraId="07B0DF81" w14:textId="77777777" w:rsidR="00CB0203" w:rsidRDefault="00CB0203">
            <w:pPr>
              <w:pStyle w:val="TableParagraph"/>
              <w:rPr>
                <w:b/>
                <w:sz w:val="24"/>
              </w:rPr>
            </w:pPr>
          </w:p>
          <w:p w14:paraId="277B1741" w14:textId="77777777" w:rsidR="00CB0203" w:rsidRDefault="00B90520">
            <w:pPr>
              <w:pStyle w:val="TableParagraph"/>
              <w:spacing w:line="215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537473CC" w14:textId="77777777" w:rsidR="00B90520" w:rsidRDefault="00B90520"/>
    <w:sectPr w:rsidR="00B90520">
      <w:type w:val="continuous"/>
      <w:pgSz w:w="12240" w:h="15840"/>
      <w:pgMar w:top="64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3"/>
    <w:rsid w:val="00237782"/>
    <w:rsid w:val="003F08AD"/>
    <w:rsid w:val="00501F85"/>
    <w:rsid w:val="00511EF3"/>
    <w:rsid w:val="005C13AA"/>
    <w:rsid w:val="00827A77"/>
    <w:rsid w:val="008F28AB"/>
    <w:rsid w:val="00B00C8E"/>
    <w:rsid w:val="00B206EA"/>
    <w:rsid w:val="00B90520"/>
    <w:rsid w:val="00CB0203"/>
    <w:rsid w:val="00C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07FF"/>
  <w15:docId w15:val="{C3DF35D5-60F4-4A72-8A42-920F676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271" w:right="1723" w:hanging="10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Systems</dc:creator>
  <cp:lastModifiedBy>Lindsey Joyner</cp:lastModifiedBy>
  <cp:revision>7</cp:revision>
  <dcterms:created xsi:type="dcterms:W3CDTF">2024-08-01T18:27:00Z</dcterms:created>
  <dcterms:modified xsi:type="dcterms:W3CDTF">2024-08-14T20:57:00Z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Excel® 2013</vt:lpwstr>
  </property>
</Properties>
</file>